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CDE5" w14:textId="77777777" w:rsidR="001A1140" w:rsidRDefault="003863E9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Hlk207611515"/>
      <w:r>
        <w:rPr>
          <w:rFonts w:ascii="仿宋_GB2312" w:eastAsia="仿宋_GB2312" w:hint="eastAsia"/>
          <w:sz w:val="32"/>
          <w:szCs w:val="32"/>
        </w:rPr>
        <w:t>附件：</w:t>
      </w:r>
    </w:p>
    <w:p w14:paraId="310B78E9" w14:textId="77777777" w:rsidR="001A1140" w:rsidRDefault="003863E9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1065"/>
        <w:gridCol w:w="1785"/>
        <w:gridCol w:w="561"/>
        <w:gridCol w:w="1557"/>
        <w:gridCol w:w="2686"/>
      </w:tblGrid>
      <w:tr w:rsidR="001A1140" w14:paraId="0EA2A7E0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302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12BF3315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4C176310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3840485F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47B8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2433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1140" w14:paraId="35031258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CB5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954E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71A1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1140" w14:paraId="3AA15628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02D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1FC2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0E0D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184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D905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1140" w14:paraId="63322431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EFE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3489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2918" w14:textId="77777777" w:rsidR="001A1140" w:rsidRDefault="003863E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□（南宁站）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□（广州站）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□（厦门站）</w:t>
            </w:r>
          </w:p>
          <w:p w14:paraId="77C53293" w14:textId="77777777" w:rsidR="001A1140" w:rsidRDefault="003863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□（扬州站）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□（北京站）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  <w:tr w:rsidR="001A1140" w14:paraId="1EE72AE4" w14:textId="77777777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022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E425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3755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9431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D40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74BC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1A1140" w14:paraId="6DE69FEC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819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148F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4BF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6236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EC2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537C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1A1140" w14:paraId="4E94568B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5E2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2066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C5F6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778F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9944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AA55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1A1140" w14:paraId="66B5A5BA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045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0E83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A151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5F37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30F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6DBD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1A1140" w14:paraId="4CD57982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801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BCBB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4121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57BF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C2C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1042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1A1140" w14:paraId="7D6C9097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FA5" w14:textId="77777777" w:rsidR="001A1140" w:rsidRDefault="001A11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1A99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61BB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3067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B8" w14:textId="77777777" w:rsidR="001A1140" w:rsidRDefault="001A114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B1B1" w14:textId="77777777" w:rsidR="001A1140" w:rsidRDefault="003863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48F3E106" w14:textId="77777777" w:rsidR="001A1140" w:rsidRDefault="003863E9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</w:t>
      </w:r>
      <w:r>
        <w:rPr>
          <w:rFonts w:ascii="仿宋_GB2312" w:eastAsia="仿宋_GB2312" w:hAnsi="仿宋_GB2312" w:cs="仿宋_GB2312" w:hint="eastAsia"/>
          <w:sz w:val="28"/>
          <w:szCs w:val="28"/>
        </w:rPr>
        <w:t>发邮件至</w:t>
      </w:r>
      <w:hyperlink r:id="rId5">
        <w:r>
          <w:rPr>
            <w:rFonts w:ascii="仿宋_GB2312" w:eastAsia="仿宋_GB2312" w:hAnsi="仿宋_GB2312" w:cs="仿宋_GB2312" w:hint="eastAsia"/>
            <w:sz w:val="28"/>
            <w:szCs w:val="28"/>
          </w:rPr>
          <w:t>1049754404</w:t>
        </w:r>
        <w:r>
          <w:rPr>
            <w:rFonts w:ascii="仿宋_GB2312" w:eastAsia="仿宋_GB2312" w:hAnsi="仿宋_GB2312" w:cs="仿宋_GB2312"/>
            <w:sz w:val="28"/>
            <w:szCs w:val="28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  <w:bookmarkEnd w:id="0"/>
    </w:p>
    <w:p w14:paraId="0A99EDC6" w14:textId="77777777" w:rsidR="001A1140" w:rsidRDefault="001A114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A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FD52CA"/>
    <w:rsid w:val="001A1140"/>
    <w:rsid w:val="003863E9"/>
    <w:rsid w:val="29FD52CA"/>
    <w:rsid w:val="74F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EEF3F"/>
  <w15:docId w15:val="{D2BABB26-D925-4E3D-BAE8-3F87A90E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3744469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d90d970f-8846-417c-a9ab-44843322d9c4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728B0D96</paraID>
      <start>60</start>
      <end>61</end>
      <status>unmodified</status>
      <modifiedWord/>
      <trackRevisions>false</trackRevisions>
    </reviewItem>
    <reviewItem>
      <errorID>7d59b714-43ff-4adb-ab6b-849305ea64a3</errorID>
      <errorWord>富和提高</errorWord>
      <group>L1_Grammar</group>
      <groupName>语法问题</groupName>
      <ability>L2_Collocation</ability>
      <abilityName>搭配不当</abilityName>
      <candidateList>
        <item>富</item>
      </candidateList>
      <explain>句子中可能存在主谓、动宾、定语中心语、状语中心语、补语中心语、关联词搭配不当等问题。</explain>
      <paraID>728B0D96</paraID>
      <start>99</start>
      <end>103</end>
      <status>unmodified</status>
      <modifiedWord/>
      <trackRevisions>false</trackRevisions>
    </reviewItem>
    <reviewItem>
      <errorID>942c741a-c555-49df-a8a9-5dcb2bc016f9</errorID>
      <errorWord>营</errorWord>
      <group>L1_Word</group>
      <groupName>字词问题</groupName>
      <ability>L2_Typo</ability>
      <abilityName>字词错误</abilityName>
      <candidateList>
        <item>营中</item>
      </candidateList>
      <explain/>
      <paraID>5E0D974A</paraID>
      <start>9</start>
      <end>10</end>
      <status>unmodified</status>
      <modifiedWord/>
      <trackRevisions>false</trackRevisions>
    </reviewItem>
    <reviewItem>
      <errorID>2df1ebd0-784d-45cb-b0e3-920257c59e83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219BF9F0</paraID>
      <start>14</start>
      <end>15</end>
      <status>unmodified</status>
      <modifiedWord/>
      <trackRevisions>false</trackRevisions>
    </reviewItem>
    <reviewItem>
      <errorID>5e7c2238-25cd-4247-82a7-5a3988420de4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2906DAA</paraID>
      <start>13</start>
      <end>14</end>
      <status>unmodified</status>
      <modifiedWord/>
      <trackRevisions>false</trackRevisions>
    </reviewItem>
    <reviewItem>
      <errorID>0a0b5167-d103-4455-9f0a-711d3b2b7703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61DB58DB</paraID>
      <start>14</start>
      <end>15</end>
      <status>unmodified</status>
      <modifiedWord/>
      <trackRevisions>false</trackRevisions>
    </reviewItem>
    <reviewItem>
      <errorID>27cde9d0-97cb-469c-9097-4c536a30b410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7CA743F8</paraID>
      <start>14</start>
      <end>15</end>
      <status>unmodified</status>
      <modifiedWord/>
      <trackRevisions>false</trackRevisions>
    </reviewItem>
    <reviewItem>
      <errorID>a9f0fedd-3cef-4e4f-93f0-ac139e20a08b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19DB9B38</paraID>
      <start>14</start>
      <end>15</end>
      <status>unmodified</status>
      <modifiedWord/>
      <trackRevisions>false</trackRevisions>
    </reviewItem>
    <reviewItem>
      <errorID>c8f355d6-d736-41cb-b7be-979155cd0ad5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2F41F110</paraID>
      <start>14</start>
      <end>15</end>
      <status>unmodified</status>
      <modifiedWord/>
      <trackRevisions>false</trackRevisions>
    </reviewItem>
    <reviewItem>
      <errorID>2fa50a47-02d0-4e61-b8c5-ea990d554e1a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6F3F0FFF</paraID>
      <start>28</start>
      <end>29</end>
      <status>unmodified</status>
      <modifiedWord/>
      <trackRevisions>false</trackRevisions>
    </reviewItem>
    <reviewItem>
      <errorID>0303da4c-e67c-4c4a-9ee7-7bd184493bf1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 6EFB99D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A1F1F4-F2DD-4B40-8040-7CFC92D58D0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2026-01-09T08:56:00Z</cp:lastPrinted>
  <dcterms:created xsi:type="dcterms:W3CDTF">2026-01-12T07:19:00Z</dcterms:created>
  <dcterms:modified xsi:type="dcterms:W3CDTF">2026-01-12T07:19:00Z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D70DD6C386A04940B5286BAD2F55BB53_11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